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13" w:rsidRDefault="005E7B13" w:rsidP="005E7B13">
      <w:pPr>
        <w:spacing w:after="0"/>
        <w:jc w:val="center"/>
        <w:rPr>
          <w:b/>
        </w:rPr>
      </w:pPr>
      <w:r>
        <w:rPr>
          <w:b/>
        </w:rPr>
        <w:t>Brooklyn Presbyterian Church</w:t>
      </w:r>
    </w:p>
    <w:p w:rsidR="00993C07" w:rsidRDefault="005E7B13" w:rsidP="005E7B13">
      <w:pPr>
        <w:spacing w:after="0"/>
        <w:jc w:val="center"/>
        <w:rPr>
          <w:b/>
        </w:rPr>
      </w:pPr>
      <w:r>
        <w:rPr>
          <w:b/>
        </w:rPr>
        <w:t xml:space="preserve">C.O.R.E. After School Program </w:t>
      </w:r>
    </w:p>
    <w:p w:rsidR="005E7B13" w:rsidRDefault="005E7B13" w:rsidP="005E7B13">
      <w:pPr>
        <w:spacing w:after="0"/>
        <w:jc w:val="center"/>
        <w:rPr>
          <w:b/>
        </w:rPr>
      </w:pPr>
      <w:r>
        <w:rPr>
          <w:b/>
        </w:rPr>
        <w:t>Parent Handbook Acknowledgement</w:t>
      </w:r>
      <w:r w:rsidR="003F679D">
        <w:rPr>
          <w:b/>
        </w:rPr>
        <w:t xml:space="preserve"> 2023-2024</w:t>
      </w:r>
      <w:bookmarkStart w:id="0" w:name="_GoBack"/>
      <w:bookmarkEnd w:id="0"/>
    </w:p>
    <w:p w:rsidR="005E7B13" w:rsidRDefault="005E7B13" w:rsidP="005E7B13">
      <w:pPr>
        <w:jc w:val="center"/>
        <w:rPr>
          <w:b/>
        </w:rPr>
      </w:pPr>
    </w:p>
    <w:p w:rsidR="005E7B13" w:rsidRDefault="005E7B13" w:rsidP="005E7B13">
      <w:pPr>
        <w:spacing w:line="480" w:lineRule="auto"/>
      </w:pPr>
      <w:r>
        <w:t xml:space="preserve">I, _____________________________________________________, the undersigned parent/guardian </w:t>
      </w:r>
      <w:proofErr w:type="gramStart"/>
      <w:r>
        <w:t>of  _</w:t>
      </w:r>
      <w:proofErr w:type="gramEnd"/>
      <w:r>
        <w:t>________________________________________________________________________, have received and reviewed the parent handbook for the Brooklyn Presbyterian Church C.O.R.E. After School Program. I agree to/understand the following:</w:t>
      </w:r>
    </w:p>
    <w:p w:rsidR="005E7B13" w:rsidRDefault="005E7B13" w:rsidP="005E7B13">
      <w:pPr>
        <w:pStyle w:val="ListParagraph"/>
        <w:numPr>
          <w:ilvl w:val="0"/>
          <w:numId w:val="1"/>
        </w:numPr>
        <w:contextualSpacing w:val="0"/>
      </w:pPr>
      <w:r>
        <w:t>I understand the rules and regulations of the Brooklyn Presbyterian Church C.O.R.E. After School Program and will help my child/</w:t>
      </w:r>
      <w:proofErr w:type="spellStart"/>
      <w:r>
        <w:t>ren</w:t>
      </w:r>
      <w:proofErr w:type="spellEnd"/>
      <w:r>
        <w:t xml:space="preserve"> to follow them. </w:t>
      </w:r>
    </w:p>
    <w:p w:rsidR="005E7B13" w:rsidRDefault="005E7B13" w:rsidP="005E7B13">
      <w:pPr>
        <w:pStyle w:val="ListParagraph"/>
        <w:numPr>
          <w:ilvl w:val="0"/>
          <w:numId w:val="1"/>
        </w:numPr>
        <w:contextualSpacing w:val="0"/>
      </w:pPr>
      <w:r>
        <w:t>I understand that if I have any questions about the rules and regulations and how they are applied I may ask a staff member at any time.</w:t>
      </w:r>
    </w:p>
    <w:p w:rsidR="005E7B13" w:rsidRDefault="005E7B13" w:rsidP="005E7B13">
      <w:pPr>
        <w:pStyle w:val="ListParagraph"/>
        <w:numPr>
          <w:ilvl w:val="0"/>
          <w:numId w:val="1"/>
        </w:numPr>
        <w:contextualSpacing w:val="0"/>
      </w:pPr>
      <w:r>
        <w:t>I understand that the Brooklyn Presbyterian Church C.O.R.E. After School Program provides a snack as part of the program, and that I will notify the staff of my child’s food allergies.</w:t>
      </w:r>
    </w:p>
    <w:p w:rsidR="005E7B13" w:rsidRDefault="005E7B13" w:rsidP="005E7B13">
      <w:pPr>
        <w:pStyle w:val="ListParagraph"/>
        <w:numPr>
          <w:ilvl w:val="0"/>
          <w:numId w:val="1"/>
        </w:numPr>
        <w:contextualSpacing w:val="0"/>
      </w:pPr>
      <w:r>
        <w:t>I understand that my child will not be allowed to leave the building unless I, or a person I have designated ahead of time, have signed him/her out.</w:t>
      </w:r>
    </w:p>
    <w:p w:rsidR="005E7B13" w:rsidRDefault="005E7B13" w:rsidP="005E7B13">
      <w:pPr>
        <w:pStyle w:val="ListParagraph"/>
        <w:numPr>
          <w:ilvl w:val="0"/>
          <w:numId w:val="1"/>
        </w:numPr>
        <w:contextualSpacing w:val="0"/>
      </w:pPr>
      <w:r>
        <w:t>I understand that it is my responsibility to keep my child’</w:t>
      </w:r>
      <w:r w:rsidR="00D54848">
        <w:t>s records current to ref</w:t>
      </w:r>
      <w:r>
        <w:t>lect any significant changes as they occur.</w:t>
      </w:r>
    </w:p>
    <w:p w:rsidR="005E7B13" w:rsidRDefault="005E7B13" w:rsidP="005E7B13">
      <w:pPr>
        <w:pStyle w:val="ListParagraph"/>
        <w:numPr>
          <w:ilvl w:val="0"/>
          <w:numId w:val="1"/>
        </w:numPr>
        <w:contextualSpacing w:val="0"/>
      </w:pPr>
      <w:r>
        <w:t>I understand that I will be informed of any incidents, including illness, injury, exposure to communicable d</w:t>
      </w:r>
      <w:r w:rsidR="00D54848">
        <w:t>isease, and behavioral problems</w:t>
      </w:r>
      <w:r>
        <w:t xml:space="preserve"> that include my child.</w:t>
      </w:r>
    </w:p>
    <w:p w:rsidR="004105B8" w:rsidRDefault="004105B8" w:rsidP="005E7B13">
      <w:pPr>
        <w:pStyle w:val="ListParagraph"/>
        <w:numPr>
          <w:ilvl w:val="0"/>
          <w:numId w:val="1"/>
        </w:numPr>
        <w:contextualSpacing w:val="0"/>
      </w:pPr>
      <w:r>
        <w:t>I give Brooklyn Presbyterian Church permission to photograph my child/</w:t>
      </w:r>
      <w:proofErr w:type="spellStart"/>
      <w:r>
        <w:t>ren</w:t>
      </w:r>
      <w:proofErr w:type="spellEnd"/>
      <w:r>
        <w:t xml:space="preserve"> participating in the C.O.R.E. After School Program activities and use those photographs in promotional materials for the program. </w:t>
      </w:r>
      <w:r>
        <w:tab/>
        <w:t xml:space="preserve">_______YES </w:t>
      </w:r>
      <w:r>
        <w:tab/>
        <w:t>_______ NO</w:t>
      </w:r>
    </w:p>
    <w:p w:rsidR="005E7B13" w:rsidRDefault="005E7B13" w:rsidP="005E7B13"/>
    <w:p w:rsidR="005E7B13" w:rsidRPr="005E7B13" w:rsidRDefault="005E7B13" w:rsidP="005E7B13">
      <w:r>
        <w:t>Parent Signature _____________________________________________</w:t>
      </w:r>
      <w:r w:rsidR="00D54848">
        <w:t>__</w:t>
      </w:r>
      <w:proofErr w:type="gramStart"/>
      <w:r w:rsidR="00D54848">
        <w:t>_</w:t>
      </w:r>
      <w:r>
        <w:t xml:space="preserve">  Date</w:t>
      </w:r>
      <w:proofErr w:type="gramEnd"/>
      <w:r>
        <w:t xml:space="preserve"> ________________</w:t>
      </w:r>
    </w:p>
    <w:sectPr w:rsidR="005E7B13" w:rsidRPr="005E7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F7C3A"/>
    <w:multiLevelType w:val="hybridMultilevel"/>
    <w:tmpl w:val="17B4B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13"/>
    <w:rsid w:val="003F679D"/>
    <w:rsid w:val="004105B8"/>
    <w:rsid w:val="005E7B13"/>
    <w:rsid w:val="006E727D"/>
    <w:rsid w:val="00993C07"/>
    <w:rsid w:val="00D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D538"/>
  <w15:chartTrackingRefBased/>
  <w15:docId w15:val="{79EBEABA-D33A-4705-9D4C-D3B0E70A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Thompson</dc:creator>
  <cp:keywords/>
  <dc:description/>
  <cp:lastModifiedBy>Windows User</cp:lastModifiedBy>
  <cp:revision>3</cp:revision>
  <dcterms:created xsi:type="dcterms:W3CDTF">2022-09-22T18:33:00Z</dcterms:created>
  <dcterms:modified xsi:type="dcterms:W3CDTF">2023-08-17T16:30:00Z</dcterms:modified>
</cp:coreProperties>
</file>